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3241" w14:textId="59AB3C44" w:rsidR="002072E6" w:rsidRDefault="002072E6" w:rsidP="00823B8F">
      <w:pPr>
        <w:rPr>
          <w:b/>
        </w:rPr>
      </w:pPr>
      <w:r>
        <w:rPr>
          <w:b/>
        </w:rPr>
        <w:t>Guide for IB students applying to Canadian universities</w:t>
      </w:r>
    </w:p>
    <w:p w14:paraId="1933CFCD" w14:textId="77777777" w:rsidR="00337A4B" w:rsidRDefault="00337A4B" w:rsidP="00823B8F">
      <w:pPr>
        <w:rPr>
          <w:b/>
        </w:rPr>
      </w:pPr>
    </w:p>
    <w:p w14:paraId="583ECB37" w14:textId="4843D49B" w:rsidR="002072E6" w:rsidRPr="004C5C50" w:rsidRDefault="002072E6" w:rsidP="00823B8F">
      <w:hyperlink r:id="rId4" w:history="1">
        <w:r w:rsidRPr="004C5C50">
          <w:rPr>
            <w:rStyle w:val="Hyperlink"/>
          </w:rPr>
          <w:t>https://www.ibo.org/conten</w:t>
        </w:r>
        <w:bookmarkStart w:id="0" w:name="_GoBack"/>
        <w:bookmarkEnd w:id="0"/>
        <w:r w:rsidRPr="004C5C50">
          <w:rPr>
            <w:rStyle w:val="Hyperlink"/>
          </w:rPr>
          <w:t>t</w:t>
        </w:r>
        <w:r w:rsidRPr="004C5C50">
          <w:rPr>
            <w:rStyle w:val="Hyperlink"/>
          </w:rPr>
          <w:t>assets/5895a05412144fe890312bad52b17044/recognition---international-student-guide-ca--march2016---eng.pdf</w:t>
        </w:r>
      </w:hyperlink>
    </w:p>
    <w:p w14:paraId="0588D9A3" w14:textId="77777777" w:rsidR="002072E6" w:rsidRDefault="002072E6" w:rsidP="00823B8F">
      <w:pPr>
        <w:rPr>
          <w:b/>
        </w:rPr>
      </w:pPr>
    </w:p>
    <w:p w14:paraId="546934B5" w14:textId="73B7AFCE" w:rsidR="002072E6" w:rsidRDefault="002072E6" w:rsidP="00823B8F">
      <w:pPr>
        <w:rPr>
          <w:b/>
        </w:rPr>
      </w:pPr>
    </w:p>
    <w:p w14:paraId="68E064D9" w14:textId="77777777" w:rsidR="00337A4B" w:rsidRDefault="00337A4B" w:rsidP="00823B8F">
      <w:pPr>
        <w:rPr>
          <w:b/>
        </w:rPr>
      </w:pPr>
    </w:p>
    <w:p w14:paraId="61425954" w14:textId="354AF37F" w:rsidR="00823B8F" w:rsidRPr="002072E6" w:rsidRDefault="00823B8F" w:rsidP="00823B8F">
      <w:pPr>
        <w:rPr>
          <w:b/>
        </w:rPr>
      </w:pPr>
      <w:r w:rsidRPr="00823B8F">
        <w:rPr>
          <w:b/>
        </w:rPr>
        <w:t>IB requirements of a few universities in Canada, just to give you an idea:</w:t>
      </w:r>
    </w:p>
    <w:p w14:paraId="4969D457" w14:textId="77777777" w:rsidR="00823B8F" w:rsidRDefault="00823B8F" w:rsidP="00823B8F"/>
    <w:p w14:paraId="368A8F9D" w14:textId="77777777" w:rsidR="002072E6" w:rsidRDefault="00823B8F" w:rsidP="00823B8F">
      <w:r>
        <w:t>McGill University:</w:t>
      </w:r>
      <w:r w:rsidR="00CE6134" w:rsidRPr="00CE6134">
        <w:t xml:space="preserve"> </w:t>
      </w:r>
    </w:p>
    <w:p w14:paraId="293415E4" w14:textId="297D823E" w:rsidR="002072E6" w:rsidRDefault="002072E6" w:rsidP="00823B8F">
      <w:hyperlink r:id="rId5" w:history="1">
        <w:r w:rsidRPr="00376ACD">
          <w:rPr>
            <w:rStyle w:val="Hyperlink"/>
          </w:rPr>
          <w:t>https://www.mcgill.ca/undergraduate-admissions/apply/requirements/international/ib</w:t>
        </w:r>
      </w:hyperlink>
    </w:p>
    <w:p w14:paraId="7C03EBDD" w14:textId="7CB43A78" w:rsidR="00823B8F" w:rsidRDefault="00CE6134" w:rsidP="00823B8F">
      <w:r>
        <w:t xml:space="preserve"> </w:t>
      </w:r>
    </w:p>
    <w:p w14:paraId="3D7C6A75" w14:textId="77777777" w:rsidR="00823B8F" w:rsidRDefault="00823B8F"/>
    <w:p w14:paraId="75F1A83B" w14:textId="77777777" w:rsidR="002072E6" w:rsidRDefault="00823B8F">
      <w:r>
        <w:t xml:space="preserve">University of British Columbia: </w:t>
      </w:r>
    </w:p>
    <w:p w14:paraId="09A6DA47" w14:textId="35981F5B" w:rsidR="002072E6" w:rsidRDefault="002072E6">
      <w:hyperlink r:id="rId6" w:history="1">
        <w:r w:rsidRPr="00376ACD">
          <w:rPr>
            <w:rStyle w:val="Hyperlink"/>
          </w:rPr>
          <w:t>https://you.ubc.ca/applying-ubc/requirements/international-baccalaureate/</w:t>
        </w:r>
      </w:hyperlink>
    </w:p>
    <w:p w14:paraId="2CA12CA9" w14:textId="27F7C153" w:rsidR="00823B8F" w:rsidRDefault="00823B8F"/>
    <w:p w14:paraId="66C049C4" w14:textId="79DAE261" w:rsidR="002072E6" w:rsidRDefault="002072E6"/>
    <w:p w14:paraId="5D2B9EF2" w14:textId="11798002" w:rsidR="002072E6" w:rsidRDefault="002072E6">
      <w:r>
        <w:t>University of Alberta:</w:t>
      </w:r>
    </w:p>
    <w:p w14:paraId="7D307FE6" w14:textId="308E21F6" w:rsidR="002072E6" w:rsidRDefault="002072E6">
      <w:hyperlink r:id="rId7" w:history="1">
        <w:r w:rsidRPr="00376ACD">
          <w:rPr>
            <w:rStyle w:val="Hyperlink"/>
          </w:rPr>
          <w:t>https://www.ualberta.ca/admissions/undergraduate/resources/ib-students/index.html</w:t>
        </w:r>
      </w:hyperlink>
      <w:r w:rsidRPr="002072E6">
        <w:t>?</w:t>
      </w:r>
    </w:p>
    <w:p w14:paraId="69088FCA" w14:textId="77777777" w:rsidR="002072E6" w:rsidRDefault="002072E6"/>
    <w:p w14:paraId="6141F24A" w14:textId="77777777" w:rsidR="002072E6" w:rsidRDefault="002072E6"/>
    <w:p w14:paraId="7D0F4304" w14:textId="77777777" w:rsidR="002072E6" w:rsidRDefault="00823B8F">
      <w:r>
        <w:t xml:space="preserve">University of Ottawa: </w:t>
      </w:r>
    </w:p>
    <w:p w14:paraId="3E3B2D6E" w14:textId="699D94BC" w:rsidR="00823B8F" w:rsidRDefault="002072E6">
      <w:hyperlink r:id="rId8" w:history="1">
        <w:r w:rsidRPr="00376ACD">
          <w:rPr>
            <w:rStyle w:val="Hyperlink"/>
          </w:rPr>
          <w:t>https://www2.uottawa.ca/study/undergraduate-studies/international-applicants/other-recognized-curriculums</w:t>
        </w:r>
      </w:hyperlink>
    </w:p>
    <w:p w14:paraId="68169991" w14:textId="77777777" w:rsidR="002072E6" w:rsidRDefault="002072E6"/>
    <w:p w14:paraId="7F4AAD39" w14:textId="77777777" w:rsidR="00823B8F" w:rsidRDefault="00823B8F"/>
    <w:p w14:paraId="6EE462DC" w14:textId="2278E142" w:rsidR="00823B8F" w:rsidRDefault="00CF6050" w:rsidP="00823B8F">
      <w:r>
        <w:t>Western University</w:t>
      </w:r>
      <w:r w:rsidR="00823B8F">
        <w:t xml:space="preserve">: </w:t>
      </w:r>
      <w:hyperlink r:id="rId9" w:history="1">
        <w:r w:rsidR="002072E6" w:rsidRPr="00376ACD">
          <w:rPr>
            <w:rStyle w:val="Hyperlink"/>
          </w:rPr>
          <w:t>https://welcome.uwo.ca/next-steps/requirements/international-baccalaureate.html</w:t>
        </w:r>
      </w:hyperlink>
    </w:p>
    <w:p w14:paraId="308FA223" w14:textId="77777777" w:rsidR="002072E6" w:rsidRDefault="002072E6" w:rsidP="00823B8F"/>
    <w:p w14:paraId="4AB17534" w14:textId="77777777" w:rsidR="00823B8F" w:rsidRDefault="00823B8F" w:rsidP="00823B8F">
      <w:r w:rsidRPr="00823B8F">
        <w:t xml:space="preserve"> </w:t>
      </w:r>
    </w:p>
    <w:p w14:paraId="14EA194B" w14:textId="77777777" w:rsidR="00823B8F" w:rsidRDefault="00823B8F" w:rsidP="00823B8F"/>
    <w:p w14:paraId="73D91E12" w14:textId="77777777" w:rsidR="00823B8F" w:rsidRDefault="00823B8F"/>
    <w:sectPr w:rsidR="00823B8F" w:rsidSect="00E1378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8F"/>
    <w:rsid w:val="002072E6"/>
    <w:rsid w:val="00337A4B"/>
    <w:rsid w:val="00470942"/>
    <w:rsid w:val="004C5C50"/>
    <w:rsid w:val="00526738"/>
    <w:rsid w:val="00823B8F"/>
    <w:rsid w:val="00CE6134"/>
    <w:rsid w:val="00CF60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0EAB"/>
  <w15:docId w15:val="{7F840B20-E27B-2E48-9953-759EE00F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05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ottawa.ca/study/undergraduate-studies/international-applicants/other-recognized-curriculu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alberta.ca/admissions/undergraduate/resources/ib-student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.ubc.ca/applying-ubc/requirements/international-baccalaureat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cgill.ca/undergraduate-admissions/apply/requirements/international/i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bo.org/contentassets/5895a05412144fe890312bad52b17044/recognition---international-student-guide-ca--march2016---eng.pdf" TargetMode="External"/><Relationship Id="rId9" Type="http://schemas.openxmlformats.org/officeDocument/2006/relationships/hyperlink" Target="https://welcome.uwo.ca/next-steps/requirements/international-baccalaure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Vinci</dc:creator>
  <cp:keywords/>
  <cp:lastModifiedBy>Microsoft Office User</cp:lastModifiedBy>
  <cp:revision>4</cp:revision>
  <dcterms:created xsi:type="dcterms:W3CDTF">2022-02-24T16:25:00Z</dcterms:created>
  <dcterms:modified xsi:type="dcterms:W3CDTF">2022-02-24T16:41:00Z</dcterms:modified>
</cp:coreProperties>
</file>